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6631" w:rsidRDefault="0082491F" w:rsidP="0082491F">
      <w:pPr>
        <w:spacing w:before="160"/>
        <w:ind w:right="4012"/>
        <w:rPr>
          <w:rFonts w:asciiTheme="minorHAnsi" w:hAnsiTheme="minorHAnsi" w:cstheme="minorHAnsi"/>
          <w:b/>
        </w:rPr>
      </w:pPr>
      <w:bookmarkStart w:id="0" w:name="_GoBack"/>
      <w:r w:rsidRPr="00F93F2E">
        <w:rPr>
          <w:rFonts w:asciiTheme="minorHAnsi" w:hAnsiTheme="minorHAnsi" w:cstheme="minorHAnsi"/>
          <w:b/>
        </w:rPr>
        <w:t>Georgia Military College</w:t>
      </w:r>
    </w:p>
    <w:p w:rsidR="0082491F" w:rsidRPr="00F93F2E" w:rsidRDefault="0082491F" w:rsidP="0082491F">
      <w:pPr>
        <w:spacing w:before="160"/>
        <w:ind w:right="4012"/>
        <w:rPr>
          <w:rFonts w:asciiTheme="minorHAnsi" w:hAnsiTheme="minorHAnsi" w:cstheme="minorHAnsi"/>
          <w:b/>
        </w:rPr>
      </w:pPr>
      <w:r w:rsidRPr="00F93F2E">
        <w:rPr>
          <w:rFonts w:asciiTheme="minorHAnsi" w:hAnsiTheme="minorHAnsi" w:cstheme="minorHAnsi"/>
          <w:b/>
        </w:rPr>
        <w:t>NUR 3276</w:t>
      </w:r>
    </w:p>
    <w:p w:rsidR="002B7728" w:rsidRPr="00F93F2E" w:rsidRDefault="00F326EE" w:rsidP="0082491F">
      <w:pPr>
        <w:spacing w:before="160"/>
        <w:ind w:right="4012"/>
        <w:rPr>
          <w:rFonts w:asciiTheme="minorHAnsi" w:hAnsiTheme="minorHAnsi" w:cstheme="minorHAnsi"/>
          <w:b/>
        </w:rPr>
      </w:pPr>
      <w:r w:rsidRPr="00F93F2E">
        <w:rPr>
          <w:rFonts w:asciiTheme="minorHAnsi" w:hAnsiTheme="minorHAnsi" w:cstheme="minorHAnsi"/>
          <w:b/>
        </w:rPr>
        <w:t>Health-</w:t>
      </w:r>
      <w:r w:rsidRPr="00F93F2E">
        <w:rPr>
          <w:rFonts w:asciiTheme="minorHAnsi" w:hAnsiTheme="minorHAnsi" w:cstheme="minorHAnsi"/>
          <w:b/>
          <w:spacing w:val="-2"/>
        </w:rPr>
        <w:t xml:space="preserve"> </w:t>
      </w:r>
      <w:r w:rsidRPr="00F93F2E">
        <w:rPr>
          <w:rFonts w:asciiTheme="minorHAnsi" w:hAnsiTheme="minorHAnsi" w:cstheme="minorHAnsi"/>
          <w:b/>
        </w:rPr>
        <w:t>Module</w:t>
      </w:r>
      <w:r w:rsidRPr="00F93F2E">
        <w:rPr>
          <w:rFonts w:asciiTheme="minorHAnsi" w:hAnsiTheme="minorHAnsi" w:cstheme="minorHAnsi"/>
          <w:b/>
          <w:spacing w:val="-3"/>
        </w:rPr>
        <w:t xml:space="preserve"> </w:t>
      </w:r>
      <w:r w:rsidR="00B76631">
        <w:rPr>
          <w:rFonts w:asciiTheme="minorHAnsi" w:hAnsiTheme="minorHAnsi" w:cstheme="minorHAnsi"/>
          <w:b/>
        </w:rPr>
        <w:t>1</w:t>
      </w:r>
    </w:p>
    <w:p w:rsidR="002B7728" w:rsidRPr="00F93F2E" w:rsidRDefault="00F326EE" w:rsidP="00B76631">
      <w:pPr>
        <w:spacing w:before="90"/>
        <w:rPr>
          <w:rFonts w:asciiTheme="minorHAnsi" w:hAnsiTheme="minorHAnsi" w:cstheme="minorHAnsi"/>
          <w:b/>
        </w:rPr>
      </w:pPr>
      <w:r w:rsidRPr="00F93F2E">
        <w:rPr>
          <w:rFonts w:asciiTheme="minorHAnsi" w:hAnsiTheme="minorHAnsi" w:cstheme="minorHAnsi"/>
          <w:b/>
        </w:rPr>
        <w:t>Ch</w:t>
      </w:r>
      <w:r w:rsidRPr="00F93F2E">
        <w:rPr>
          <w:rFonts w:asciiTheme="minorHAnsi" w:hAnsiTheme="minorHAnsi" w:cstheme="minorHAnsi"/>
          <w:b/>
          <w:spacing w:val="-1"/>
        </w:rPr>
        <w:t xml:space="preserve"> </w:t>
      </w:r>
      <w:r w:rsidRPr="00F93F2E">
        <w:rPr>
          <w:rFonts w:asciiTheme="minorHAnsi" w:hAnsiTheme="minorHAnsi" w:cstheme="minorHAnsi"/>
          <w:b/>
        </w:rPr>
        <w:t>1-4 -Mod 1</w:t>
      </w:r>
    </w:p>
    <w:p w:rsidR="002B7728" w:rsidRPr="00F93F2E" w:rsidRDefault="00B1438B" w:rsidP="00B1438B">
      <w:pPr>
        <w:pStyle w:val="BodyText"/>
        <w:spacing w:line="258" w:lineRule="exact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1)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are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types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nursing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assessments?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(Select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apply.)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Focused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Emergency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Comprehensive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F326EE" w:rsidRPr="00F93F2E">
        <w:rPr>
          <w:rFonts w:asciiTheme="minorHAnsi" w:hAnsiTheme="minorHAnsi" w:cstheme="minorHAnsi"/>
          <w:sz w:val="22"/>
          <w:szCs w:val="22"/>
        </w:rPr>
        <w:t>Four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broad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goals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describe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role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 professional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nurse.</w:t>
      </w:r>
      <w:r w:rsidR="00F326EE" w:rsidRPr="00F93F2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 is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one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these goals?</w:t>
      </w:r>
    </w:p>
    <w:p w:rsidR="002B7728" w:rsidRPr="00F93F2E" w:rsidRDefault="00F326EE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-To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advocate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for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individuals,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families,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communities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and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populations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provide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both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direct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indirect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care.</w:t>
      </w:r>
      <w:r w:rsidR="00F326EE" w:rsidRPr="00F93F2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example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indirect care</w:t>
      </w:r>
    </w:p>
    <w:p w:rsidR="002B7728" w:rsidRPr="00F93F2E" w:rsidRDefault="00F326EE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-Participating</w:t>
      </w:r>
      <w:r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in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a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client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care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conference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4.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primary function of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health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care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team?</w:t>
      </w:r>
    </w:p>
    <w:p w:rsidR="002B7728" w:rsidRPr="00F93F2E" w:rsidRDefault="00F326EE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-To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decide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the</w:t>
      </w:r>
      <w:r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best</w:t>
      </w:r>
      <w:r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over</w:t>
      </w:r>
      <w:r w:rsidRPr="00F93F2E">
        <w:rPr>
          <w:rFonts w:asciiTheme="minorHAnsi" w:hAnsiTheme="minorHAnsi" w:cstheme="minorHAnsi"/>
          <w:sz w:val="22"/>
          <w:szCs w:val="22"/>
        </w:rPr>
        <w:t>all</w:t>
      </w:r>
      <w:r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care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5. </w:t>
      </w:r>
      <w:r w:rsidR="00F326EE" w:rsidRPr="00F93F2E">
        <w:rPr>
          <w:rFonts w:asciiTheme="minorHAnsi" w:hAnsiTheme="minorHAnsi" w:cstheme="minorHAnsi"/>
          <w:sz w:val="22"/>
          <w:szCs w:val="22"/>
        </w:rPr>
        <w:t>Revising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plan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needed occurs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part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nursing process?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Evaluation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2B7728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6.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client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relates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having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nasal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stuffiness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sneezing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during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spring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 fall</w:t>
      </w:r>
      <w:r w:rsidR="00F326EE" w:rsidRPr="00F93F2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 each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year.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Where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should the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this information in 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comprehensive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assessment?</w:t>
      </w:r>
    </w:p>
    <w:p w:rsidR="002B7728" w:rsidRPr="00F93F2E" w:rsidRDefault="00F326EE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-review</w:t>
      </w:r>
      <w:r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of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systems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conducting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health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assessment,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interacts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with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caring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manner.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How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would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demonstrate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caring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client?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58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Being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nonjudgmental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Showing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respect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to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the client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Valuing</w:t>
      </w:r>
      <w:r w:rsidRPr="00F93F2E">
        <w:rPr>
          <w:rFonts w:asciiTheme="minorHAnsi" w:hAnsiTheme="minorHAnsi" w:cstheme="minorHAnsi"/>
          <w:spacing w:val="-8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10"/>
        </w:rPr>
        <w:t xml:space="preserve"> </w:t>
      </w:r>
      <w:r w:rsidRPr="00F93F2E">
        <w:rPr>
          <w:rFonts w:asciiTheme="minorHAnsi" w:hAnsiTheme="minorHAnsi" w:cstheme="minorHAnsi"/>
        </w:rPr>
        <w:t>client</w:t>
      </w:r>
      <w:r w:rsidRPr="00F93F2E">
        <w:rPr>
          <w:rFonts w:asciiTheme="minorHAnsi" w:hAnsiTheme="minorHAnsi" w:cstheme="minorHAnsi"/>
          <w:spacing w:val="-8"/>
        </w:rPr>
        <w:t xml:space="preserve"> </w:t>
      </w:r>
      <w:r w:rsidRPr="00F93F2E">
        <w:rPr>
          <w:rFonts w:asciiTheme="minorHAnsi" w:hAnsiTheme="minorHAnsi" w:cstheme="minorHAnsi"/>
        </w:rPr>
        <w:t>unconditionally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 w:righ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8.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nurse has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completed</w:t>
      </w:r>
      <w:r w:rsidR="00F326EE" w:rsidRPr="00F93F2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assessment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client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 is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now validating 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information</w:t>
      </w:r>
      <w:r w:rsidR="00F326EE" w:rsidRPr="00F93F2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gathered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 reviewing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goals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with 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client.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phase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interview</w:t>
      </w:r>
      <w:r w:rsidR="00F326EE" w:rsidRPr="00F93F2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process is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this?</w:t>
      </w:r>
    </w:p>
    <w:p w:rsidR="002B7728" w:rsidRPr="00F93F2E" w:rsidRDefault="00F326EE">
      <w:pPr>
        <w:pStyle w:val="BodyText"/>
        <w:ind w:left="82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z w:val="22"/>
          <w:szCs w:val="22"/>
        </w:rPr>
        <w:t>-Summary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before="1"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9.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included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personal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protective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equipment?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Gloves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Gown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Mouth,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nose,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eye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protection</w:t>
      </w:r>
    </w:p>
    <w:p w:rsidR="002B7728" w:rsidRPr="00F93F2E" w:rsidRDefault="002B772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10.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wears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gloves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following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purposes?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2B7728">
      <w:pPr>
        <w:rPr>
          <w:rFonts w:asciiTheme="minorHAnsi" w:hAnsiTheme="minorHAnsi" w:cstheme="minorHAnsi"/>
        </w:rPr>
        <w:sectPr w:rsidR="002B7728" w:rsidRPr="00F93F2E">
          <w:footerReference w:type="default" r:id="rId7"/>
          <w:type w:val="continuous"/>
          <w:pgSz w:w="12240" w:h="15840"/>
          <w:pgMar w:top="560" w:right="620" w:bottom="680" w:left="620" w:header="720" w:footer="484" w:gutter="0"/>
          <w:pgNumType w:start="1"/>
          <w:cols w:space="720"/>
        </w:sectPr>
      </w:pP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before="24"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Prevent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transmission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of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flora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from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patient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to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patient.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Limit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exposure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to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bo</w:t>
      </w:r>
      <w:r w:rsidRPr="00F93F2E">
        <w:rPr>
          <w:rFonts w:asciiTheme="minorHAnsi" w:hAnsiTheme="minorHAnsi" w:cstheme="minorHAnsi"/>
        </w:rPr>
        <w:t>dy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fluids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and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secretions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11.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must examine 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rectum 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woman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who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has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complained 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bleeding from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anus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pain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on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defecating.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 of 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following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positions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would be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most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appropriate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 the client?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Knee–chest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12.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single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most important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method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preventing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infection transmission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by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coming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into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contact with a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Handwashing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before="1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13. </w:t>
      </w:r>
      <w:r w:rsidR="00F326EE" w:rsidRPr="00F93F2E">
        <w:rPr>
          <w:rFonts w:asciiTheme="minorHAnsi" w:hAnsiTheme="minorHAnsi" w:cstheme="minorHAnsi"/>
          <w:sz w:val="22"/>
          <w:szCs w:val="22"/>
        </w:rPr>
        <w:t>You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should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use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bell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stethoscope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auscultating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type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sounds?</w:t>
      </w:r>
    </w:p>
    <w:p w:rsidR="002B7728" w:rsidRPr="00F93F2E" w:rsidRDefault="00F326EE">
      <w:pPr>
        <w:pStyle w:val="BodyText"/>
        <w:ind w:left="102" w:right="461"/>
        <w:rPr>
          <w:rFonts w:asciiTheme="minorHAnsi" w:hAnsiTheme="minorHAnsi" w:cstheme="minorHAnsi"/>
          <w:sz w:val="22"/>
          <w:szCs w:val="22"/>
        </w:rPr>
      </w:pP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nurse is preparing to perform a genital </w:t>
      </w:r>
      <w:r w:rsidRPr="00F93F2E">
        <w:rPr>
          <w:rFonts w:asciiTheme="minorHAnsi" w:hAnsiTheme="minorHAnsi" w:cstheme="minorHAnsi"/>
          <w:sz w:val="22"/>
          <w:szCs w:val="22"/>
        </w:rPr>
        <w:t>examina</w:t>
      </w:r>
      <w:r w:rsidRPr="00F93F2E">
        <w:rPr>
          <w:rFonts w:asciiTheme="minorHAnsi" w:hAnsiTheme="minorHAnsi" w:cstheme="minorHAnsi"/>
          <w:sz w:val="22"/>
          <w:szCs w:val="22"/>
        </w:rPr>
        <w:t>tion of a female client. Which of the following positions</w:t>
      </w:r>
      <w:r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should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the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nurse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place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the</w:t>
      </w:r>
      <w:r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client</w:t>
      </w:r>
      <w:r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93F2E">
        <w:rPr>
          <w:rFonts w:asciiTheme="minorHAnsi" w:hAnsiTheme="minorHAnsi" w:cstheme="minorHAnsi"/>
          <w:sz w:val="22"/>
          <w:szCs w:val="22"/>
        </w:rPr>
        <w:t>in?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77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  <w:color w:val="787575"/>
          <w:spacing w:val="-2"/>
          <w:w w:val="115"/>
        </w:rPr>
        <w:t>Low-frequency</w:t>
      </w:r>
      <w:r w:rsidRPr="00F93F2E">
        <w:rPr>
          <w:rFonts w:asciiTheme="minorHAnsi" w:hAnsiTheme="minorHAnsi" w:cstheme="minorHAnsi"/>
          <w:color w:val="787575"/>
          <w:spacing w:val="-19"/>
          <w:w w:val="115"/>
        </w:rPr>
        <w:t xml:space="preserve"> </w:t>
      </w:r>
      <w:r w:rsidRPr="00F93F2E">
        <w:rPr>
          <w:rFonts w:asciiTheme="minorHAnsi" w:hAnsiTheme="minorHAnsi" w:cstheme="minorHAnsi"/>
          <w:color w:val="787575"/>
          <w:spacing w:val="-1"/>
          <w:w w:val="115"/>
        </w:rPr>
        <w:t>sounds</w:t>
      </w:r>
    </w:p>
    <w:p w:rsidR="002B7728" w:rsidRPr="00F93F2E" w:rsidRDefault="002B772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14.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should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perform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hand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washing?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When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hands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are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visibly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soiled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After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removing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gloves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After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providing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mouth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care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15.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example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percussion?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5"/>
        </w:rPr>
        <w:t xml:space="preserve"> </w:t>
      </w:r>
      <w:r w:rsidRPr="00F93F2E">
        <w:rPr>
          <w:rFonts w:asciiTheme="minorHAnsi" w:hAnsiTheme="minorHAnsi" w:cstheme="minorHAnsi"/>
        </w:rPr>
        <w:t>nurse</w:t>
      </w:r>
      <w:r w:rsidRPr="00F93F2E">
        <w:rPr>
          <w:rFonts w:asciiTheme="minorHAnsi" w:hAnsiTheme="minorHAnsi" w:cstheme="minorHAnsi"/>
          <w:spacing w:val="-6"/>
        </w:rPr>
        <w:t xml:space="preserve"> </w:t>
      </w:r>
      <w:r w:rsidRPr="00F93F2E">
        <w:rPr>
          <w:rFonts w:asciiTheme="minorHAnsi" w:hAnsiTheme="minorHAnsi" w:cstheme="minorHAnsi"/>
        </w:rPr>
        <w:t>notes</w:t>
      </w:r>
      <w:r w:rsidRPr="00F93F2E">
        <w:rPr>
          <w:rFonts w:asciiTheme="minorHAnsi" w:hAnsiTheme="minorHAnsi" w:cstheme="minorHAnsi"/>
          <w:spacing w:val="-5"/>
        </w:rPr>
        <w:t xml:space="preserve"> </w:t>
      </w:r>
      <w:r w:rsidRPr="00F93F2E">
        <w:rPr>
          <w:rFonts w:asciiTheme="minorHAnsi" w:hAnsiTheme="minorHAnsi" w:cstheme="minorHAnsi"/>
        </w:rPr>
        <w:t>dullness</w:t>
      </w:r>
      <w:r w:rsidRPr="00F93F2E">
        <w:rPr>
          <w:rFonts w:asciiTheme="minorHAnsi" w:hAnsiTheme="minorHAnsi" w:cstheme="minorHAnsi"/>
          <w:spacing w:val="-5"/>
        </w:rPr>
        <w:t xml:space="preserve"> </w:t>
      </w:r>
      <w:r w:rsidRPr="00F93F2E">
        <w:rPr>
          <w:rFonts w:asciiTheme="minorHAnsi" w:hAnsiTheme="minorHAnsi" w:cstheme="minorHAnsi"/>
        </w:rPr>
        <w:t>over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6"/>
        </w:rPr>
        <w:t xml:space="preserve"> </w:t>
      </w:r>
      <w:r w:rsidRPr="00F93F2E">
        <w:rPr>
          <w:rFonts w:asciiTheme="minorHAnsi" w:hAnsiTheme="minorHAnsi" w:cstheme="minorHAnsi"/>
        </w:rPr>
        <w:t>patient’s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liver.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nurse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notes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resonance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over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patient’s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thorax.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nurse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notes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tympany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over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patient’s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lower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="00B76631">
        <w:rPr>
          <w:rFonts w:asciiTheme="minorHAnsi" w:hAnsiTheme="minorHAnsi" w:cstheme="minorHAnsi"/>
        </w:rPr>
        <w:t>abdomen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16.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necessary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change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gloves?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Between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tasks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and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procedures 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same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client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When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going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from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a contaminated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area to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cleaner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area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After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contact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with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material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that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contains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high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concentration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of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microorganisms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17.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following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would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plan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use light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palpation?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Skin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temperature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Skin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texture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Skin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rash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18.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patient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should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wear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gloves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provide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care?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patient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with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Clostridium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difficile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patient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with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vancomycin-resistant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enterococci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patient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requiring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oropharyngeal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suctioning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19. </w:t>
      </w:r>
      <w:r w:rsidR="00F326EE" w:rsidRPr="00F93F2E">
        <w:rPr>
          <w:rFonts w:asciiTheme="minorHAnsi" w:hAnsiTheme="minorHAnsi" w:cstheme="minorHAnsi"/>
          <w:sz w:val="22"/>
          <w:szCs w:val="22"/>
        </w:rPr>
        <w:t>Purposeful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hourly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rounding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by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should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include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assessments?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(Select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apply.)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Pain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Personal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needs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Position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Fall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prevention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20.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would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plan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 use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light palpation?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Papular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rash</w:t>
      </w:r>
    </w:p>
    <w:p w:rsidR="002B7728" w:rsidRPr="00F93F2E" w:rsidRDefault="002B7728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line="258" w:lineRule="exac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21.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principle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percussion?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To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create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vibration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body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wall</w:t>
      </w:r>
    </w:p>
    <w:p w:rsidR="002B7728" w:rsidRPr="00F93F2E" w:rsidRDefault="002B7728">
      <w:pPr>
        <w:spacing w:line="294" w:lineRule="exact"/>
        <w:rPr>
          <w:rFonts w:asciiTheme="minorHAnsi" w:hAnsiTheme="minorHAnsi" w:cstheme="minorHAnsi"/>
        </w:rPr>
        <w:sectPr w:rsidR="002B7728" w:rsidRPr="00F93F2E">
          <w:pgSz w:w="12240" w:h="15840"/>
          <w:pgMar w:top="660" w:right="620" w:bottom="680" w:left="620" w:header="0" w:footer="484" w:gutter="0"/>
          <w:cols w:space="720"/>
        </w:sectPr>
      </w:pPr>
    </w:p>
    <w:p w:rsidR="002B7728" w:rsidRPr="00F93F2E" w:rsidRDefault="00B1438B">
      <w:pPr>
        <w:pStyle w:val="BodyText"/>
        <w:spacing w:before="76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22.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must examine 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rectum 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woman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who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has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complained 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bleeding from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anus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pain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on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defecating.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 of 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following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positions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would be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most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appropriate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 the client?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Knee–chest</w:t>
      </w:r>
    </w:p>
    <w:p w:rsidR="002B7728" w:rsidRPr="00F93F2E" w:rsidRDefault="002B7728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23.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nurse knows that computerized medical record systems are expensive and can be complicated, but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understands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they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can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significantly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increase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patient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safety.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Some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things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electronic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medical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record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can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are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 follows: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(Select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apply.)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Allow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for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several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health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team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members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to view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single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chart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simultaneously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Ensure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that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all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entries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are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legible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Enable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graphing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of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trends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vital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signs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and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assessments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Provide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off-site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viewing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so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personnel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can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note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changes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patient's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condition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24. </w:t>
      </w:r>
      <w:r w:rsidR="00F326EE" w:rsidRPr="00F93F2E">
        <w:rPr>
          <w:rFonts w:asciiTheme="minorHAnsi" w:hAnsiTheme="minorHAnsi" w:cstheme="minorHAnsi"/>
          <w:sz w:val="22"/>
          <w:szCs w:val="22"/>
        </w:rPr>
        <w:t>How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does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computerized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documentation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enhance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communication?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It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is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legible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and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time dated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It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permits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multiple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simultaneous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users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It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increase</w:t>
      </w:r>
      <w:r w:rsidRPr="00F93F2E">
        <w:rPr>
          <w:rFonts w:asciiTheme="minorHAnsi" w:hAnsiTheme="minorHAnsi" w:cstheme="minorHAnsi"/>
        </w:rPr>
        <w:t>s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compliance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25.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are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purposes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medical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record?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Legal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document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Communication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between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health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care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members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Quality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assurance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Research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Care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planning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4" w:lineRule="exact"/>
        <w:ind w:left="822" w:hanging="360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Financial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reimbursement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26.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would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perform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handoff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report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situation?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94" w:lineRule="exact"/>
        <w:ind w:left="822" w:hanging="360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When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leaving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for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lunch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When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sending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the client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for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endoscopy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At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shift change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Upon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transferring to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ICU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 w:right="103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27.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nurse has completed her physical </w:t>
      </w:r>
      <w:r w:rsidR="00F326EE" w:rsidRPr="00F93F2E">
        <w:rPr>
          <w:rFonts w:asciiTheme="minorHAnsi" w:hAnsiTheme="minorHAnsi" w:cstheme="minorHAnsi"/>
          <w:sz w:val="22"/>
          <w:szCs w:val="22"/>
        </w:rPr>
        <w:t>examination of a client and is recording her findings. Which of the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following should she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 while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documenting?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Select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Document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findings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 private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area,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where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no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other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clients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can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read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the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nurse's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notes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Write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entries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objectively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without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making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premature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judgments</w:t>
      </w:r>
      <w:r w:rsidRPr="00F93F2E">
        <w:rPr>
          <w:rFonts w:asciiTheme="minorHAnsi" w:hAnsiTheme="minorHAnsi" w:cstheme="minorHAnsi"/>
          <w:spacing w:val="-4"/>
        </w:rPr>
        <w:t xml:space="preserve"> </w:t>
      </w:r>
      <w:r w:rsidRPr="00F93F2E">
        <w:rPr>
          <w:rFonts w:asciiTheme="minorHAnsi" w:hAnsiTheme="minorHAnsi" w:cstheme="minorHAnsi"/>
        </w:rPr>
        <w:t>or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diagnoses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 w:right="46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28.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reviewing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patient’s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medical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record.</w:t>
      </w:r>
      <w:r w:rsidR="00F326EE" w:rsidRPr="00F93F2E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following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does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recognize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accurate documentation?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(Select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all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apply.)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Bowel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sounds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are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hyperactive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in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all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4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quadrants.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Coarse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rhonchi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noted throughout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lung fields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94" w:lineRule="exact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Left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dorsalis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pedis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pulse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weaker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than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right.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29.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works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 a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health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care agency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charts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by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exception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(CBE), 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knows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 structured by what?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Standardized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norms</w:t>
      </w:r>
    </w:p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30. </w:t>
      </w:r>
      <w:r w:rsidR="00F326EE" w:rsidRPr="00F93F2E">
        <w:rPr>
          <w:rFonts w:asciiTheme="minorHAnsi" w:hAnsiTheme="minorHAnsi" w:cstheme="minorHAnsi"/>
          <w:sz w:val="22"/>
          <w:szCs w:val="22"/>
        </w:rPr>
        <w:t>When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agency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has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policies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require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write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focus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notes,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documentation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can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include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Family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concerns</w:t>
      </w:r>
    </w:p>
    <w:p w:rsidR="002B7728" w:rsidRPr="00F93F2E" w:rsidRDefault="002B7728">
      <w:pPr>
        <w:rPr>
          <w:rFonts w:asciiTheme="minorHAnsi" w:hAnsiTheme="minorHAnsi" w:cstheme="minorHAnsi"/>
        </w:rPr>
        <w:sectPr w:rsidR="002B7728" w:rsidRPr="00F93F2E">
          <w:pgSz w:w="12240" w:h="15840"/>
          <w:pgMar w:top="920" w:right="620" w:bottom="820" w:left="620" w:header="0" w:footer="484" w:gutter="0"/>
          <w:cols w:space="720"/>
        </w:sectPr>
      </w:pPr>
    </w:p>
    <w:p w:rsidR="002B7728" w:rsidRPr="00F93F2E" w:rsidRDefault="00B1438B">
      <w:pPr>
        <w:pStyle w:val="BodyText"/>
        <w:spacing w:before="60"/>
        <w:ind w:left="102" w:right="2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31.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nurse is explaining to a new client that the </w:t>
      </w:r>
      <w:r w:rsidR="00F326EE" w:rsidRPr="00F93F2E">
        <w:rPr>
          <w:rFonts w:asciiTheme="minorHAnsi" w:hAnsiTheme="minorHAnsi" w:cstheme="minorHAnsi"/>
          <w:sz w:val="22"/>
          <w:szCs w:val="22"/>
        </w:rPr>
        <w:t>office uses electronic health records (EHRs) for all clients. The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 says that at his last office, they used electronic medical records (EMRs)</w:t>
      </w:r>
      <w:r w:rsidR="00F326EE" w:rsidRPr="00F93F2E">
        <w:rPr>
          <w:rFonts w:asciiTheme="minorHAnsi" w:hAnsiTheme="minorHAnsi" w:cstheme="minorHAnsi"/>
          <w:sz w:val="22"/>
          <w:szCs w:val="22"/>
        </w:rPr>
        <w:t>. He asks whether these are the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same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thing.</w:t>
      </w:r>
      <w:r w:rsidR="00F326EE" w:rsidRPr="00F93F2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explains that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they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are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different.</w:t>
      </w:r>
      <w:r w:rsidR="00F326EE" w:rsidRPr="00F93F2E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following is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characteristic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true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of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 EMR?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312" w:lineRule="exact"/>
        <w:ind w:left="822" w:hanging="360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A</w:t>
      </w:r>
      <w:r w:rsidRPr="00F93F2E">
        <w:rPr>
          <w:rFonts w:asciiTheme="minorHAnsi" w:hAnsiTheme="minorHAnsi" w:cstheme="minorHAnsi"/>
          <w:spacing w:val="14"/>
        </w:rPr>
        <w:t xml:space="preserve"> </w:t>
      </w:r>
      <w:r w:rsidRPr="00F93F2E">
        <w:rPr>
          <w:rFonts w:asciiTheme="minorHAnsi" w:hAnsiTheme="minorHAnsi" w:cstheme="minorHAnsi"/>
          <w:color w:val="787575"/>
        </w:rPr>
        <w:t>r</w:t>
      </w:r>
      <w:r w:rsidRPr="00F93F2E">
        <w:rPr>
          <w:rFonts w:asciiTheme="minorHAnsi" w:hAnsiTheme="minorHAnsi" w:cstheme="minorHAnsi"/>
        </w:rPr>
        <w:t>ecord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supplied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by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 physician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in which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diagnoses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and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prescribed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treatments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are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recorded</w:t>
      </w:r>
    </w:p>
    <w:p w:rsidR="002B7728" w:rsidRPr="00F93F2E" w:rsidRDefault="00B1438B">
      <w:pPr>
        <w:pStyle w:val="BodyText"/>
        <w:spacing w:before="244"/>
        <w:ind w:left="102" w:right="21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32.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nurse admits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client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health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care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facility.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>nurse gathers</w:t>
      </w:r>
      <w:r w:rsidR="00F326EE" w:rsidRPr="00F93F2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data about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client's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social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history and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wants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make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this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information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available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social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worker.</w:t>
      </w:r>
      <w:r w:rsidR="00F326EE" w:rsidRPr="00F93F2E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initial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documentation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form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best for 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 use?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822" w:hanging="360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Integrated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Cued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Checklist</w:t>
      </w:r>
    </w:p>
    <w:p w:rsidR="002B7728" w:rsidRPr="00F93F2E" w:rsidRDefault="002B772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before="1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33. </w:t>
      </w:r>
      <w:r w:rsidR="00F326EE" w:rsidRPr="00F93F2E">
        <w:rPr>
          <w:rFonts w:asciiTheme="minorHAnsi" w:hAnsiTheme="minorHAnsi" w:cstheme="minorHAnsi"/>
          <w:sz w:val="22"/>
          <w:szCs w:val="22"/>
        </w:rPr>
        <w:t>What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 primary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purpose of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patient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record?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Communication</w:t>
      </w:r>
    </w:p>
    <w:p w:rsidR="002B7728" w:rsidRPr="00F93F2E" w:rsidRDefault="002B772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before="1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34. 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A nurse is documenting information about a patient </w:t>
      </w:r>
      <w:r w:rsidR="00F326EE" w:rsidRPr="00F93F2E">
        <w:rPr>
          <w:rFonts w:asciiTheme="minorHAnsi" w:hAnsiTheme="minorHAnsi" w:cstheme="minorHAnsi"/>
          <w:sz w:val="22"/>
          <w:szCs w:val="22"/>
        </w:rPr>
        <w:t>in a long-term care facility. What is used in a Medicare-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certified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facility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comprehensive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and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</w:t>
      </w:r>
      <w:r w:rsidR="00F326EE" w:rsidRPr="00F93F2E">
        <w:rPr>
          <w:rFonts w:asciiTheme="minorHAnsi" w:hAnsiTheme="minorHAnsi" w:cstheme="minorHAnsi"/>
          <w:sz w:val="22"/>
          <w:szCs w:val="22"/>
        </w:rPr>
        <w:t>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foundation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for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Resident</w:t>
      </w:r>
      <w:r w:rsidR="00F326EE" w:rsidRPr="00F93F2E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Instrument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(RAI)?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Minimum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data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set</w:t>
      </w:r>
    </w:p>
    <w:p w:rsidR="002B7728" w:rsidRPr="00F93F2E" w:rsidRDefault="002B772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2B7728" w:rsidRPr="00F93F2E" w:rsidRDefault="00B1438B">
      <w:pPr>
        <w:pStyle w:val="BodyText"/>
        <w:spacing w:before="1"/>
        <w:ind w:left="10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35. </w:t>
      </w:r>
      <w:r w:rsidR="00F326EE" w:rsidRPr="00F93F2E">
        <w:rPr>
          <w:rFonts w:asciiTheme="minorHAnsi" w:hAnsiTheme="minorHAnsi" w:cstheme="minorHAnsi"/>
          <w:sz w:val="22"/>
          <w:szCs w:val="22"/>
        </w:rPr>
        <w:t>The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nurse</w:t>
      </w:r>
      <w:r w:rsidR="00F326EE" w:rsidRPr="00F93F2E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prepares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to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information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collected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during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an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assessment.</w:t>
      </w:r>
      <w:r w:rsidR="00F326EE" w:rsidRPr="00F93F2E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Which</w:t>
      </w:r>
      <w:r w:rsidR="00F326EE" w:rsidRPr="00F93F2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statement</w:t>
      </w:r>
      <w:r w:rsidR="00F326EE" w:rsidRPr="00F93F2E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correctly</w:t>
      </w:r>
      <w:r w:rsidR="00F326EE" w:rsidRPr="00F93F2E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documents</w:t>
      </w:r>
      <w:r w:rsidR="00F326EE" w:rsidRPr="00F93F2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subjective</w:t>
      </w:r>
      <w:r w:rsidR="00F326EE" w:rsidRPr="00F93F2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326EE" w:rsidRPr="00F93F2E">
        <w:rPr>
          <w:rFonts w:asciiTheme="minorHAnsi" w:hAnsiTheme="minorHAnsi" w:cstheme="minorHAnsi"/>
          <w:sz w:val="22"/>
          <w:szCs w:val="22"/>
        </w:rPr>
        <w:t>data?</w:t>
      </w:r>
    </w:p>
    <w:p w:rsidR="002B7728" w:rsidRPr="00F93F2E" w:rsidRDefault="00F326EE">
      <w:pPr>
        <w:pStyle w:val="ListParagraph"/>
        <w:numPr>
          <w:ilvl w:val="0"/>
          <w:numId w:val="1"/>
        </w:numPr>
        <w:tabs>
          <w:tab w:val="left" w:pos="881"/>
          <w:tab w:val="left" w:pos="882"/>
        </w:tabs>
        <w:spacing w:line="240" w:lineRule="auto"/>
        <w:rPr>
          <w:rFonts w:asciiTheme="minorHAnsi" w:hAnsiTheme="minorHAnsi" w:cstheme="minorHAnsi"/>
        </w:rPr>
      </w:pPr>
      <w:r w:rsidRPr="00F93F2E">
        <w:rPr>
          <w:rFonts w:asciiTheme="minorHAnsi" w:hAnsiTheme="minorHAnsi" w:cstheme="minorHAnsi"/>
        </w:rPr>
        <w:t>“I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have</w:t>
      </w:r>
      <w:r w:rsidRPr="00F93F2E">
        <w:rPr>
          <w:rFonts w:asciiTheme="minorHAnsi" w:hAnsiTheme="minorHAnsi" w:cstheme="minorHAnsi"/>
          <w:spacing w:val="-3"/>
        </w:rPr>
        <w:t xml:space="preserve"> </w:t>
      </w:r>
      <w:r w:rsidRPr="00F93F2E">
        <w:rPr>
          <w:rFonts w:asciiTheme="minorHAnsi" w:hAnsiTheme="minorHAnsi" w:cstheme="minorHAnsi"/>
        </w:rPr>
        <w:t>pain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across</w:t>
      </w:r>
      <w:r w:rsidRPr="00F93F2E">
        <w:rPr>
          <w:rFonts w:asciiTheme="minorHAnsi" w:hAnsiTheme="minorHAnsi" w:cstheme="minorHAnsi"/>
          <w:spacing w:val="-2"/>
        </w:rPr>
        <w:t xml:space="preserve"> </w:t>
      </w:r>
      <w:r w:rsidRPr="00F93F2E">
        <w:rPr>
          <w:rFonts w:asciiTheme="minorHAnsi" w:hAnsiTheme="minorHAnsi" w:cstheme="minorHAnsi"/>
        </w:rPr>
        <w:t>my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entire</w:t>
      </w:r>
      <w:r w:rsidRPr="00F93F2E">
        <w:rPr>
          <w:rFonts w:asciiTheme="minorHAnsi" w:hAnsiTheme="minorHAnsi" w:cstheme="minorHAnsi"/>
          <w:spacing w:val="-1"/>
        </w:rPr>
        <w:t xml:space="preserve"> </w:t>
      </w:r>
      <w:r w:rsidRPr="00F93F2E">
        <w:rPr>
          <w:rFonts w:asciiTheme="minorHAnsi" w:hAnsiTheme="minorHAnsi" w:cstheme="minorHAnsi"/>
        </w:rPr>
        <w:t>forehead.”</w:t>
      </w:r>
    </w:p>
    <w:p w:rsidR="002B7728" w:rsidRPr="00F93F2E" w:rsidRDefault="002B7728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2B7728" w:rsidRPr="00F93F2E" w:rsidRDefault="002B7728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sectPr w:rsidR="002B7728" w:rsidRPr="00F93F2E" w:rsidSect="00727D58">
      <w:pgSz w:w="12240" w:h="15840"/>
      <w:pgMar w:top="660" w:right="620" w:bottom="680" w:left="620" w:header="0" w:footer="4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6EE" w:rsidRDefault="00F326EE">
      <w:r>
        <w:separator/>
      </w:r>
    </w:p>
  </w:endnote>
  <w:endnote w:type="continuationSeparator" w:id="0">
    <w:p w:rsidR="00F326EE" w:rsidRDefault="00F32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7728" w:rsidRDefault="0082491F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6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B7728" w:rsidRDefault="00F326E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100000827965831 from CourseHero.com on 06-23-2021 03:31:35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D2KrgIAAKkFAAAOAAAAZHJzL2Uyb0RvYy54bWysVNuOmzAQfa/Uf7D8zgJZhwW0pNoNoaq0&#10;vUi7/QAHTLAKNrWdwLbqv3dsQrKXl6otD9Zgj8+cmTme63dj16IDU5pLkeHwIsCIiVJWXOwy/PWh&#10;8GKMtKGioq0ULMOPTON3q7dvroc+ZQvZyLZiCgGI0OnQZ7gxpk99X5cN66i+kD0TcFhL1VEDv2rn&#10;V4oOgN61/iIIIn+QquqVLJnWsJtPh3jl8OualeZzXWtmUJth4Gbcqty6tau/uqbpTtG+4eWRBv0L&#10;Fh3lAoKeoHJqKNor/gqq46WSWtbmopSdL+ual8zlANmEwYts7hvaM5cLFEf3pzLp/wdbfjp8UYhX&#10;GY4wErSDFj2w0aBbOaLIVmfodQpO9z24mRG2ocsuU93fyfKbRkKuGyp27EYpOTSMVsAutDf9J1cn&#10;HG1BtsNHWUEYujfSAY216mzpoBgI0KFLj6fOWColbJJ4GZEYjko4Cy9jcula59N0vt0rbd4z2SFr&#10;ZFhB5x06PdxpY9nQdHaxwYQseNu67rfi2QY4TjsQG67aM8vCNfNnEiSbeBMTjyyijUeCPPduijXx&#10;oiK8WuaX+Xqdh79s3JCkDa8qJmyYWVgh+bPGHSU+SeIkLS1bXlk4S0mr3XbdKnSgIOzCfa7mcHJ2&#10;85/TcEWAXF6kFC5IcLtIvCKKrzxSkKWXXAWxF4TJbRIFJCF58TylOy7Yv6eEhgwny8VyEtOZ9Ivc&#10;Ave9zo2mHTcwOlreZTg+OdHUSnAjKtdaQ3k72U9KYemfSwHtnhvtBGs1OqnVjNsRUKyKt7J6BOkq&#10;CcoCEcK8A6OR6gdGA8yODOvve6oYRu0HAfK3g2Y21GxsZ4OKEq5m2GA0mWszDaR9r/iuAeTpgQl5&#10;A0+k5k69ZxbHhwXzwCVxnF124Dz9d17nCbv6DQ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JHA9i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B7728" w:rsidRDefault="00F326E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100000827965831 from CourseHero.com on 06-23-2021 03:31:35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36595" cy="13843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659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B7728" w:rsidRDefault="00F326EE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https://www.coursehero.com/file/66623093/HA-Mod-1-5-Quick-Quizzesdocx/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27" type="#_x0000_t202" style="position:absolute;margin-left:30.2pt;margin-top:778.25pt;width:254.85pt;height:10.9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4hAsgIAALAFAAAOAAAAZHJzL2Uyb0RvYy54bWysVNuOmzAQfa/Uf7D8znIJZAEtWe2GUFXa&#10;XqTdfoADJlgFm9pOYLvqv3dsQrKXl6otD9Zgj8+cmTmeq+uxa9GBSsUEz7B/4WFEeSkqxncZ/vZQ&#10;ODFGShNekVZwmuFHqvD16v27q6FPaSAa0VZUIgDhKh36DDda96nrqrKhHVEXoqccDmshO6LhV+7c&#10;SpIB0LvWDTxv6Q5CVr0UJVUKdvPpEK8sfl3TUn+pa0U1ajMM3LRdpV23ZnVXVyTdSdI3rDzSIH/B&#10;oiOMQ9ATVE40QXvJ3kB1rJRCiVpflKJzRV2zktocIBvfe5XNfUN6anOB4qj+VCb1/2DLz4evErEq&#10;wxFGnHTQogc6anQrRhSZ6gy9SsHpvgc3PcI2dNlmqvo7UX5XiIt1Q/iO3kgphoaSCtj55qb77OqE&#10;owzIdvgkKghD9lpYoLGWnSkdFAMBOnTp8dQZQ6WEzUWwWEYJUCzhzF/E4cK2ziXpfLuXSn+gokPG&#10;yLCEzlt0crhT2rAh6exignFRsLa13W/5iw1wnHYgNlw1Z4aFbeZT4iWbeBOHThgsN07o5blzU6xD&#10;Z1n4l1G+yNfr3P9l4vph2rCqotyEmYXlh3/WuKPEJ0mcpKVEyyoDZygpuduuW4kOBIRd2M/WHE7O&#10;bu5LGrYIkMurlPwg9G6DxCmW8aUTFmHkJJde7Hh+cpssvTAJ8+JlSneM039PCQ0ZTqIgmsR0Jv0q&#10;N89+b3Mjacc0jI6WdRmOT04kNRLc8Mq2VhPWTvazUhj651JAu+dGW8EajU5q1eN2tC/DqtmIeSuq&#10;R1CwFCAwkCmMPTAaIX9iNMAIybD6sSeSYtR+5PAKzLyZDTkb29kgvISrGdYYTeZaT3Np30u2awB5&#10;emdc3MBLqZkV8ZnF8X3BWLC5HEeYmTvP/63XedCufgMAAP//AwBQSwMEFAAGAAgAAAAhAOF/vaLh&#10;AAAADAEAAA8AAABkcnMvZG93bnJldi54bWxMj8FOwzAMhu9IvENkJG4sGdBu65pOE4ITEqIrB45p&#10;k7XRGqc02VbeHu80jv796ffnfDO5np3MGKxHCfOZAGaw8dpiK+GrentYAgtRoVa9RyPh1wTYFLc3&#10;ucq0P2NpTrvYMirBkCkJXYxDxnloOuNUmPnBIO32fnQq0ji2XI/qTOWu549CpNwpi3ShU4N56Uxz&#10;2B2dhO03lq/256P+LPelraqVwPf0IOX93bRdA4tmilcYLvqkDgU51f6IOrBeQiqeiaQ8SdIEGBHJ&#10;QsyB1ZdosXwCXuT8/xPFHwAAAP//AwBQSwECLQAUAAYACAAAACEAtoM4kv4AAADhAQAAEwAAAAAA&#10;AAAAAAAAAAAAAAAAW0NvbnRlbnRfVHlwZXNdLnhtbFBLAQItABQABgAIAAAAIQA4/SH/1gAAAJQB&#10;AAALAAAAAAAAAAAAAAAAAC8BAABfcmVscy8ucmVsc1BLAQItABQABgAIAAAAIQBUF4hAsgIAALAF&#10;AAAOAAAAAAAAAAAAAAAAAC4CAABkcnMvZTJvRG9jLnhtbFBLAQItABQABgAIAAAAIQDhf72i4QAA&#10;AAwBAAAPAAAAAAAAAAAAAAAAAAwFAABkcnMvZG93bnJldi54bWxQSwUGAAAAAAQABADzAAAAGgYA&#10;AAAA&#10;" filled="f" stroked="f">
              <v:textbox inset="0,0,0,0">
                <w:txbxContent>
                  <w:p w:rsidR="002B7728" w:rsidRDefault="00F326EE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https://www.coursehero.com/file/66623093/HA-Mod-1-5-Quick-Quizzesdocx/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6EE" w:rsidRDefault="00F326EE">
      <w:r>
        <w:separator/>
      </w:r>
    </w:p>
  </w:footnote>
  <w:footnote w:type="continuationSeparator" w:id="0">
    <w:p w:rsidR="00F326EE" w:rsidRDefault="00F326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A1C02DB"/>
    <w:multiLevelType w:val="hybridMultilevel"/>
    <w:tmpl w:val="6C3C931C"/>
    <w:lvl w:ilvl="0" w:tplc="1B8E6D5A">
      <w:numFmt w:val="bullet"/>
      <w:lvlText w:val="•"/>
      <w:lvlJc w:val="left"/>
      <w:pPr>
        <w:ind w:left="882" w:hanging="420"/>
      </w:pPr>
      <w:rPr>
        <w:rFonts w:ascii="Lucida Sans Unicode" w:eastAsia="Lucida Sans Unicode" w:hAnsi="Lucida Sans Unicode" w:cs="Lucida Sans Unicode" w:hint="default"/>
        <w:w w:val="65"/>
        <w:position w:val="4"/>
        <w:sz w:val="20"/>
        <w:szCs w:val="20"/>
        <w:lang w:val="en-US" w:eastAsia="en-US" w:bidi="ar-SA"/>
      </w:rPr>
    </w:lvl>
    <w:lvl w:ilvl="1" w:tplc="9942F0F6">
      <w:numFmt w:val="bullet"/>
      <w:lvlText w:val="•"/>
      <w:lvlJc w:val="left"/>
      <w:pPr>
        <w:ind w:left="1892" w:hanging="420"/>
      </w:pPr>
      <w:rPr>
        <w:rFonts w:hint="default"/>
        <w:lang w:val="en-US" w:eastAsia="en-US" w:bidi="ar-SA"/>
      </w:rPr>
    </w:lvl>
    <w:lvl w:ilvl="2" w:tplc="ADE23BE0">
      <w:numFmt w:val="bullet"/>
      <w:lvlText w:val="•"/>
      <w:lvlJc w:val="left"/>
      <w:pPr>
        <w:ind w:left="2904" w:hanging="420"/>
      </w:pPr>
      <w:rPr>
        <w:rFonts w:hint="default"/>
        <w:lang w:val="en-US" w:eastAsia="en-US" w:bidi="ar-SA"/>
      </w:rPr>
    </w:lvl>
    <w:lvl w:ilvl="3" w:tplc="4E580CDC">
      <w:numFmt w:val="bullet"/>
      <w:lvlText w:val="•"/>
      <w:lvlJc w:val="left"/>
      <w:pPr>
        <w:ind w:left="3916" w:hanging="420"/>
      </w:pPr>
      <w:rPr>
        <w:rFonts w:hint="default"/>
        <w:lang w:val="en-US" w:eastAsia="en-US" w:bidi="ar-SA"/>
      </w:rPr>
    </w:lvl>
    <w:lvl w:ilvl="4" w:tplc="9D902C12">
      <w:numFmt w:val="bullet"/>
      <w:lvlText w:val="•"/>
      <w:lvlJc w:val="left"/>
      <w:pPr>
        <w:ind w:left="4928" w:hanging="420"/>
      </w:pPr>
      <w:rPr>
        <w:rFonts w:hint="default"/>
        <w:lang w:val="en-US" w:eastAsia="en-US" w:bidi="ar-SA"/>
      </w:rPr>
    </w:lvl>
    <w:lvl w:ilvl="5" w:tplc="3398AA0E">
      <w:numFmt w:val="bullet"/>
      <w:lvlText w:val="•"/>
      <w:lvlJc w:val="left"/>
      <w:pPr>
        <w:ind w:left="5940" w:hanging="420"/>
      </w:pPr>
      <w:rPr>
        <w:rFonts w:hint="default"/>
        <w:lang w:val="en-US" w:eastAsia="en-US" w:bidi="ar-SA"/>
      </w:rPr>
    </w:lvl>
    <w:lvl w:ilvl="6" w:tplc="49360FB8">
      <w:numFmt w:val="bullet"/>
      <w:lvlText w:val="•"/>
      <w:lvlJc w:val="left"/>
      <w:pPr>
        <w:ind w:left="6952" w:hanging="420"/>
      </w:pPr>
      <w:rPr>
        <w:rFonts w:hint="default"/>
        <w:lang w:val="en-US" w:eastAsia="en-US" w:bidi="ar-SA"/>
      </w:rPr>
    </w:lvl>
    <w:lvl w:ilvl="7" w:tplc="75BABC60">
      <w:numFmt w:val="bullet"/>
      <w:lvlText w:val="•"/>
      <w:lvlJc w:val="left"/>
      <w:pPr>
        <w:ind w:left="7964" w:hanging="420"/>
      </w:pPr>
      <w:rPr>
        <w:rFonts w:hint="default"/>
        <w:lang w:val="en-US" w:eastAsia="en-US" w:bidi="ar-SA"/>
      </w:rPr>
    </w:lvl>
    <w:lvl w:ilvl="8" w:tplc="65BAF1DE">
      <w:numFmt w:val="bullet"/>
      <w:lvlText w:val="•"/>
      <w:lvlJc w:val="left"/>
      <w:pPr>
        <w:ind w:left="8976" w:hanging="42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B7728"/>
    <w:rsid w:val="002B7728"/>
    <w:rsid w:val="00727D58"/>
    <w:rsid w:val="0082491F"/>
    <w:rsid w:val="00B1438B"/>
    <w:rsid w:val="00B76631"/>
    <w:rsid w:val="00F326EE"/>
    <w:rsid w:val="00F9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5335B38-1721-4DCD-90CE-7F99268E7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90"/>
      <w:ind w:left="10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8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line="276" w:lineRule="exact"/>
      <w:ind w:left="882" w:hanging="4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733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66623093/HA-Mod-1-5-Quick-Quizzesdocx/" TargetMode="External"/><Relationship Id="rId1" Type="http://schemas.openxmlformats.org/officeDocument/2006/relationships/hyperlink" Target="https://www.coursehero.com/file/66623093/HA-Mod-1-5-Quick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1035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100000827965831,Uploader: 100000805547035,CHDL-UGC-Meta</cp:keywords>
  <cp:lastModifiedBy>Microsoft account</cp:lastModifiedBy>
  <cp:revision>3</cp:revision>
  <dcterms:created xsi:type="dcterms:W3CDTF">2021-06-23T08:32:00Z</dcterms:created>
  <dcterms:modified xsi:type="dcterms:W3CDTF">2021-06-24T06:20:00Z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2021-06-23T00:00:00Z</vt:filetime>
  </property>
  <property fmtid="{D5CDD505-2E9C-101B-9397-08002B2CF9AE}" pid="3" name="LastSaved">
    <vt:filetime>2021-06-23T00:00:00Z</vt:filetime>
  </property>
</Properties>
</file>