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B5BFC" w14:textId="77777777" w:rsidR="001C7638" w:rsidRDefault="001C7638" w:rsidP="001C7638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04AE09" w14:textId="77777777" w:rsidR="001C7638" w:rsidRDefault="001C7638" w:rsidP="001C7638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9560CB" w14:textId="77777777" w:rsidR="001C7638" w:rsidRDefault="001C7638" w:rsidP="001C7638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AF1733" w14:textId="77777777" w:rsidR="001C7638" w:rsidRDefault="001C7638" w:rsidP="001C7638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19D600" w14:textId="77777777" w:rsidR="001C7638" w:rsidRDefault="001C7638" w:rsidP="001C7638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3362A4" w14:textId="77777777" w:rsidR="001C7638" w:rsidRDefault="00D97B65" w:rsidP="00747C44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Management</w:t>
      </w:r>
    </w:p>
    <w:p w14:paraId="695C0099" w14:textId="77777777" w:rsidR="001C7638" w:rsidRDefault="00D97B65" w:rsidP="00747C44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Institutional Affiliation</w:t>
      </w:r>
    </w:p>
    <w:p w14:paraId="098FDCC7" w14:textId="77777777" w:rsidR="001C7638" w:rsidRDefault="00D97B65" w:rsidP="00747C44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Student</w:t>
      </w:r>
    </w:p>
    <w:p w14:paraId="6F15870C" w14:textId="77777777" w:rsidR="001C7638" w:rsidRPr="001C7638" w:rsidRDefault="00D97B65" w:rsidP="00747C44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14:paraId="27EABF83" w14:textId="77777777" w:rsidR="001C7638" w:rsidRDefault="001C7638" w:rsidP="0092373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C1CAA5" w14:textId="77777777" w:rsidR="001C7638" w:rsidRDefault="001C7638" w:rsidP="0092373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8815C6" w14:textId="77777777" w:rsidR="001C7638" w:rsidRDefault="001C7638" w:rsidP="0092373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B83442" w14:textId="77777777" w:rsidR="001C7638" w:rsidRDefault="001C7638" w:rsidP="0092373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B98E09" w14:textId="77777777" w:rsidR="001C7638" w:rsidRPr="001C7638" w:rsidRDefault="001C7638" w:rsidP="0092373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8AC2BC" w14:textId="77777777" w:rsidR="001C7638" w:rsidRDefault="001C7638" w:rsidP="0092373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5DB3D6" w14:textId="77777777" w:rsidR="001C7638" w:rsidRDefault="001C7638" w:rsidP="0092373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C8F73A" w14:textId="77777777" w:rsidR="001C7638" w:rsidRDefault="001C7638" w:rsidP="0092373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C147C9" w14:textId="77777777" w:rsidR="001C7638" w:rsidRDefault="001C7638" w:rsidP="001C7638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01EBAA16" w14:textId="77777777" w:rsidR="00A86B70" w:rsidRDefault="00D97B65" w:rsidP="0092373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373E">
        <w:rPr>
          <w:rFonts w:ascii="Times New Roman" w:hAnsi="Times New Roman" w:cs="Times New Roman"/>
          <w:b/>
          <w:sz w:val="24"/>
          <w:szCs w:val="24"/>
        </w:rPr>
        <w:t>TOPIC: PROJECT MANAGEMENT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E8CD15" w14:textId="77777777" w:rsidR="0092373E" w:rsidRPr="001C7638" w:rsidRDefault="00D97B65" w:rsidP="0092373E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638">
        <w:rPr>
          <w:rFonts w:ascii="Times New Roman" w:hAnsi="Times New Roman" w:cs="Times New Roman"/>
          <w:b/>
          <w:sz w:val="24"/>
          <w:szCs w:val="24"/>
        </w:rPr>
        <w:lastRenderedPageBreak/>
        <w:t>Introduction</w:t>
      </w:r>
    </w:p>
    <w:p w14:paraId="26107639" w14:textId="77777777" w:rsidR="0092373E" w:rsidRDefault="00D97B65" w:rsidP="00D1332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the successful completion of any project in a company, proper management of the project is required. This </w:t>
      </w:r>
      <w:r w:rsidR="001C7638">
        <w:rPr>
          <w:rFonts w:ascii="Times New Roman" w:hAnsi="Times New Roman" w:cs="Times New Roman"/>
          <w:sz w:val="24"/>
          <w:szCs w:val="24"/>
        </w:rPr>
        <w:t>paper focu</w:t>
      </w:r>
      <w:r>
        <w:rPr>
          <w:rFonts w:ascii="Times New Roman" w:hAnsi="Times New Roman" w:cs="Times New Roman"/>
          <w:sz w:val="24"/>
          <w:szCs w:val="24"/>
        </w:rPr>
        <w:t>ses on some aspects of project management, including time, scope, budget, and prioritizing the mentioned aspects.</w:t>
      </w:r>
    </w:p>
    <w:p w14:paraId="60944026" w14:textId="77777777" w:rsidR="00A86B70" w:rsidRDefault="00D97B65" w:rsidP="00D1332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11FE">
        <w:rPr>
          <w:rFonts w:ascii="Times New Roman" w:hAnsi="Times New Roman" w:cs="Times New Roman"/>
          <w:sz w:val="24"/>
          <w:szCs w:val="24"/>
        </w:rPr>
        <w:t xml:space="preserve">Project management provides guidance and oversight on a group of workers to plan and execute tasks within a given time frame successfully. In </w:t>
      </w:r>
      <w:r w:rsidR="00C20C6F">
        <w:rPr>
          <w:rFonts w:ascii="Times New Roman" w:hAnsi="Times New Roman" w:cs="Times New Roman"/>
          <w:sz w:val="24"/>
          <w:szCs w:val="24"/>
        </w:rPr>
        <w:t>any project, the aspects of project management mentioned above are to be given proper consideration.</w:t>
      </w:r>
    </w:p>
    <w:p w14:paraId="326DCAAC" w14:textId="77777777" w:rsidR="00C20C6F" w:rsidRPr="001C7638" w:rsidRDefault="00D97B65" w:rsidP="00D1332A">
      <w:pPr>
        <w:spacing w:line="48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638">
        <w:rPr>
          <w:rFonts w:ascii="Times New Roman" w:hAnsi="Times New Roman" w:cs="Times New Roman"/>
          <w:b/>
          <w:sz w:val="24"/>
          <w:szCs w:val="24"/>
        </w:rPr>
        <w:t>Time</w:t>
      </w:r>
    </w:p>
    <w:p w14:paraId="3904EC4C" w14:textId="77777777" w:rsidR="000555BF" w:rsidRDefault="00D97B65" w:rsidP="00D1332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Any project is usually allocated a period during which it is supposed to be executed. </w:t>
      </w:r>
      <w:proofErr w:type="gramStart"/>
      <w:r>
        <w:rPr>
          <w:rFonts w:ascii="Times New Roman" w:hAnsi="Times New Roman" w:cs="Times New Roman"/>
          <w:sz w:val="24"/>
          <w:szCs w:val="24"/>
        </w:rPr>
        <w:t>Therefore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excellent m</w:t>
      </w:r>
      <w:r w:rsidR="00F16A6C">
        <w:rPr>
          <w:rFonts w:ascii="Times New Roman" w:hAnsi="Times New Roman" w:cs="Times New Roman"/>
          <w:sz w:val="24"/>
          <w:szCs w:val="24"/>
        </w:rPr>
        <w:t>anagement of time is essential in completing projects. It involves</w:t>
      </w:r>
      <w:r>
        <w:rPr>
          <w:rFonts w:ascii="Times New Roman" w:hAnsi="Times New Roman" w:cs="Times New Roman"/>
          <w:sz w:val="24"/>
          <w:szCs w:val="24"/>
        </w:rPr>
        <w:t xml:space="preserve"> planning, identifying tools and techniques for proper time management,</w:t>
      </w:r>
      <w:r w:rsidR="00F16A6C">
        <w:rPr>
          <w:rFonts w:ascii="Times New Roman" w:hAnsi="Times New Roman" w:cs="Times New Roman"/>
          <w:sz w:val="24"/>
          <w:szCs w:val="24"/>
        </w:rPr>
        <w:t xml:space="preserve"> allocating schedules to all project tasks, and monitoring </w:t>
      </w:r>
      <w:r>
        <w:rPr>
          <w:rFonts w:ascii="Times New Roman" w:hAnsi="Times New Roman" w:cs="Times New Roman"/>
          <w:sz w:val="24"/>
          <w:szCs w:val="24"/>
        </w:rPr>
        <w:t>their</w:t>
      </w:r>
      <w:r w:rsidR="002D0B2F">
        <w:rPr>
          <w:rFonts w:ascii="Times New Roman" w:hAnsi="Times New Roman" w:cs="Times New Roman"/>
          <w:sz w:val="24"/>
          <w:szCs w:val="24"/>
        </w:rPr>
        <w:t xml:space="preserve"> progress. Proper time management is vital because it ensures the actual completion of a project</w:t>
      </w:r>
      <w:r w:rsidR="00F96D1B">
        <w:rPr>
          <w:rFonts w:ascii="Times New Roman" w:hAnsi="Times New Roman" w:cs="Times New Roman"/>
          <w:sz w:val="24"/>
          <w:szCs w:val="24"/>
        </w:rPr>
        <w:t xml:space="preserve"> within the time allocated, sometimes even before the due date, and makes tracking its progress easier</w:t>
      </w:r>
      <w:r w:rsidR="002D0B2F">
        <w:rPr>
          <w:rFonts w:ascii="Times New Roman" w:hAnsi="Times New Roman" w:cs="Times New Roman"/>
          <w:sz w:val="24"/>
          <w:szCs w:val="24"/>
        </w:rPr>
        <w:t>. It gives the project a se</w:t>
      </w:r>
      <w:r w:rsidR="00F96D1B">
        <w:rPr>
          <w:rFonts w:ascii="Times New Roman" w:hAnsi="Times New Roman" w:cs="Times New Roman"/>
          <w:sz w:val="24"/>
          <w:szCs w:val="24"/>
        </w:rPr>
        <w:t>nse of orderliness and a proper and regular systematic arrangement in that every task is allocated a time for execution. The orderliness helps in preventing conflic</w:t>
      </w:r>
      <w:r w:rsidR="00461ABC">
        <w:rPr>
          <w:rFonts w:ascii="Times New Roman" w:hAnsi="Times New Roman" w:cs="Times New Roman"/>
          <w:sz w:val="24"/>
          <w:szCs w:val="24"/>
        </w:rPr>
        <w:t xml:space="preserve">ts such as delays and confusion. The quality of work also depends on how time is managed; with more minor conflicts involving time, work becomes more effective and productive. </w:t>
      </w:r>
      <w:r w:rsidR="00263E93">
        <w:rPr>
          <w:rFonts w:ascii="Times New Roman" w:hAnsi="Times New Roman" w:cs="Times New Roman"/>
          <w:sz w:val="24"/>
          <w:szCs w:val="24"/>
        </w:rPr>
        <w:t xml:space="preserve">Proper time management also helps make an adequate budget for the project; there might even </w:t>
      </w:r>
      <w:r>
        <w:rPr>
          <w:rFonts w:ascii="Times New Roman" w:hAnsi="Times New Roman" w:cs="Times New Roman"/>
          <w:sz w:val="24"/>
          <w:szCs w:val="24"/>
        </w:rPr>
        <w:t>be reduced costs with proper planning.</w:t>
      </w:r>
    </w:p>
    <w:p w14:paraId="0CE9E1D9" w14:textId="77777777" w:rsidR="008F044B" w:rsidRDefault="008F044B" w:rsidP="00D1332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38A0B31" w14:textId="77777777" w:rsidR="000555BF" w:rsidRPr="001C7638" w:rsidRDefault="00D97B65" w:rsidP="00D1332A">
      <w:pPr>
        <w:spacing w:line="48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638">
        <w:rPr>
          <w:rFonts w:ascii="Times New Roman" w:hAnsi="Times New Roman" w:cs="Times New Roman"/>
          <w:b/>
          <w:sz w:val="24"/>
          <w:szCs w:val="24"/>
        </w:rPr>
        <w:t>Budget.</w:t>
      </w:r>
    </w:p>
    <w:p w14:paraId="61DC039B" w14:textId="77777777" w:rsidR="0036630A" w:rsidRDefault="00D97B65" w:rsidP="00D1332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7CD5">
        <w:rPr>
          <w:rFonts w:ascii="Times New Roman" w:hAnsi="Times New Roman" w:cs="Times New Roman"/>
          <w:sz w:val="24"/>
          <w:szCs w:val="24"/>
        </w:rPr>
        <w:lastRenderedPageBreak/>
        <w:t xml:space="preserve">The cost of the project is incorporated into the budget. It gives a detailed estimation of the expenses to be </w:t>
      </w:r>
      <w:r w:rsidR="00061274" w:rsidRPr="008B7CD5">
        <w:rPr>
          <w:rFonts w:ascii="Times New Roman" w:hAnsi="Times New Roman" w:cs="Times New Roman"/>
          <w:sz w:val="24"/>
          <w:szCs w:val="24"/>
        </w:rPr>
        <w:t>incurred</w:t>
      </w:r>
      <w:r w:rsidRPr="008B7CD5">
        <w:rPr>
          <w:rFonts w:ascii="Times New Roman" w:hAnsi="Times New Roman" w:cs="Times New Roman"/>
          <w:sz w:val="24"/>
          <w:szCs w:val="24"/>
        </w:rPr>
        <w:t xml:space="preserve"> before a project is completed.</w:t>
      </w:r>
      <w:r w:rsidR="008B7CD5" w:rsidRPr="008B7CD5">
        <w:rPr>
          <w:rFonts w:ascii="Times New Roman" w:hAnsi="Times New Roman" w:cs="Times New Roman"/>
          <w:sz w:val="24"/>
          <w:szCs w:val="24"/>
        </w:rPr>
        <w:t xml:space="preserve"> </w:t>
      </w:r>
      <w:r w:rsidR="008B7CD5">
        <w:rPr>
          <w:rFonts w:ascii="Times New Roman" w:hAnsi="Times New Roman" w:cs="Times New Roman"/>
          <w:sz w:val="24"/>
          <w:szCs w:val="24"/>
        </w:rPr>
        <w:t xml:space="preserve">The budget records all kinds of costs, including labor costs, operational costs, and material procurement. </w:t>
      </w:r>
      <w:r>
        <w:rPr>
          <w:rFonts w:ascii="Times New Roman" w:hAnsi="Times New Roman" w:cs="Times New Roman"/>
          <w:sz w:val="24"/>
          <w:szCs w:val="24"/>
        </w:rPr>
        <w:t xml:space="preserve">An operating budget includes expenses incurred in day-to-day operations; a capital budget involves significant assets, and a cash budget tracks the cash flow of the project and assesses the need for additional cash or if there is excess capital.  </w:t>
      </w:r>
    </w:p>
    <w:p w14:paraId="508342F9" w14:textId="77777777" w:rsidR="008B7CD5" w:rsidRDefault="00D97B65" w:rsidP="00D1332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Budgeting is essential in managing projects because it is</w:t>
      </w:r>
      <w:r w:rsidR="004F7BC8">
        <w:rPr>
          <w:rFonts w:ascii="Times New Roman" w:hAnsi="Times New Roman" w:cs="Times New Roman"/>
          <w:sz w:val="24"/>
          <w:szCs w:val="24"/>
        </w:rPr>
        <w:t xml:space="preserve"> involved in planning; it considers the total costs. With the budget in place, the amount of capital needed for a project is known. The budget also helps coordinate the tasks and makes sure there is proper allocation of resources to every aspect of </w:t>
      </w:r>
      <w:r w:rsidR="003019E9">
        <w:rPr>
          <w:rFonts w:ascii="Times New Roman" w:hAnsi="Times New Roman" w:cs="Times New Roman"/>
          <w:sz w:val="24"/>
          <w:szCs w:val="24"/>
        </w:rPr>
        <w:t xml:space="preserve">the project, enabling their smooth running. Proper resource allocation ensures proper capital management and reduces wastage. The project's viability is known from the budget; the project manager can assess the project to either bring in a profit or loss. </w:t>
      </w:r>
      <w:r w:rsidR="00AD38B3">
        <w:rPr>
          <w:rFonts w:ascii="Times New Roman" w:hAnsi="Times New Roman" w:cs="Times New Roman"/>
          <w:sz w:val="24"/>
          <w:szCs w:val="24"/>
        </w:rPr>
        <w:t>It creates an environment of profit-mindedness, competitiveness, and an efficient and economy in production control.</w:t>
      </w:r>
    </w:p>
    <w:p w14:paraId="56AD395A" w14:textId="77777777" w:rsidR="00AD38B3" w:rsidRPr="001C7638" w:rsidRDefault="00D97B65" w:rsidP="00D1332A">
      <w:pPr>
        <w:spacing w:line="48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638">
        <w:rPr>
          <w:rFonts w:ascii="Times New Roman" w:hAnsi="Times New Roman" w:cs="Times New Roman"/>
          <w:b/>
          <w:sz w:val="24"/>
          <w:szCs w:val="24"/>
        </w:rPr>
        <w:t>Scope</w:t>
      </w:r>
    </w:p>
    <w:p w14:paraId="4E7E04F1" w14:textId="77777777" w:rsidR="00AD38B3" w:rsidRDefault="00D97B65" w:rsidP="00D1332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scope means all that is involved in a project. It lists all the project goals, </w:t>
      </w:r>
      <w:r w:rsidR="006C33C9">
        <w:rPr>
          <w:rFonts w:ascii="Times New Roman" w:hAnsi="Times New Roman" w:cs="Times New Roman"/>
          <w:sz w:val="24"/>
          <w:szCs w:val="24"/>
        </w:rPr>
        <w:t>tasks, what can be delivered, and all required to meet the project's requirements. The scope evaluates whether the project is doable or not, whether it will bring results or not.</w:t>
      </w:r>
      <w:r w:rsidR="00812F7A">
        <w:rPr>
          <w:rFonts w:ascii="Times New Roman" w:hAnsi="Times New Roman" w:cs="Times New Roman"/>
          <w:sz w:val="24"/>
          <w:szCs w:val="24"/>
        </w:rPr>
        <w:t xml:space="preserve"> It considers time and costs, puts them together and gives a general overview of all that is to be done to complete a project successfully. </w:t>
      </w:r>
    </w:p>
    <w:p w14:paraId="539063D2" w14:textId="77777777" w:rsidR="008C1301" w:rsidRDefault="008C1301" w:rsidP="00D1332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5525A0F" w14:textId="77777777" w:rsidR="008C1301" w:rsidRDefault="008C1301" w:rsidP="00D1332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355EB6F" w14:textId="77777777" w:rsidR="00812F7A" w:rsidRDefault="00D97B65" w:rsidP="00D1332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When the scope is too big, the project's objectives are ignored; when it is small, the </w:t>
      </w:r>
      <w:r w:rsidR="002F19DD">
        <w:rPr>
          <w:rFonts w:ascii="Times New Roman" w:hAnsi="Times New Roman" w:cs="Times New Roman"/>
          <w:sz w:val="24"/>
          <w:szCs w:val="24"/>
        </w:rPr>
        <w:t>project's impact is</w:t>
      </w:r>
      <w:r>
        <w:rPr>
          <w:rFonts w:ascii="Times New Roman" w:hAnsi="Times New Roman" w:cs="Times New Roman"/>
          <w:sz w:val="24"/>
          <w:szCs w:val="24"/>
        </w:rPr>
        <w:t xml:space="preserve"> minimal, so</w:t>
      </w:r>
      <w:r w:rsidR="002F19DD">
        <w:rPr>
          <w:rFonts w:ascii="Times New Roman" w:hAnsi="Times New Roman" w:cs="Times New Roman"/>
          <w:sz w:val="24"/>
          <w:szCs w:val="24"/>
        </w:rPr>
        <w:t xml:space="preserve"> the scope should be goal-oriented. </w:t>
      </w:r>
    </w:p>
    <w:p w14:paraId="3235D013" w14:textId="330B114D" w:rsidR="00AD38B3" w:rsidRDefault="00D97B65" w:rsidP="00D1332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Critical elements in the project's scope include; </w:t>
      </w:r>
      <w:r w:rsidR="009847A9">
        <w:rPr>
          <w:rFonts w:ascii="Times New Roman" w:hAnsi="Times New Roman" w:cs="Times New Roman"/>
          <w:sz w:val="24"/>
          <w:szCs w:val="24"/>
        </w:rPr>
        <w:t>objectives and</w:t>
      </w:r>
      <w:r>
        <w:rPr>
          <w:rFonts w:ascii="Times New Roman" w:hAnsi="Times New Roman" w:cs="Times New Roman"/>
          <w:sz w:val="24"/>
          <w:szCs w:val="24"/>
        </w:rPr>
        <w:t xml:space="preserve"> the project's purpose, which </w:t>
      </w:r>
      <w:r w:rsidR="009847A9">
        <w:rPr>
          <w:rFonts w:ascii="Times New Roman" w:hAnsi="Times New Roman" w:cs="Times New Roman"/>
          <w:sz w:val="24"/>
          <w:szCs w:val="24"/>
        </w:rPr>
        <w:t>helps acknowledge what needs to be done to accomplish the objectives. It also serves as a reference point on what can be delivered; this helps focus most of the resources and energy on what can be achiev</w:t>
      </w:r>
      <w:r w:rsidR="00B71470">
        <w:rPr>
          <w:rFonts w:ascii="Times New Roman" w:hAnsi="Times New Roman" w:cs="Times New Roman"/>
          <w:sz w:val="24"/>
          <w:szCs w:val="24"/>
        </w:rPr>
        <w:t xml:space="preserve">ed hence saving time and effort. </w:t>
      </w:r>
      <w:r w:rsidR="008C1301">
        <w:rPr>
          <w:rFonts w:ascii="Times New Roman" w:hAnsi="Times New Roman" w:cs="Times New Roman"/>
          <w:sz w:val="24"/>
          <w:szCs w:val="24"/>
        </w:rPr>
        <w:t xml:space="preserve">A definite scope helps keep track of all activities and </w:t>
      </w:r>
      <w:r w:rsidR="00747C44">
        <w:rPr>
          <w:rFonts w:ascii="Times New Roman" w:hAnsi="Times New Roman" w:cs="Times New Roman"/>
          <w:sz w:val="24"/>
          <w:szCs w:val="24"/>
        </w:rPr>
        <w:t>en</w:t>
      </w:r>
      <w:r w:rsidR="008C1301">
        <w:rPr>
          <w:rFonts w:ascii="Times New Roman" w:hAnsi="Times New Roman" w:cs="Times New Roman"/>
          <w:sz w:val="24"/>
          <w:szCs w:val="24"/>
        </w:rPr>
        <w:t>sure</w:t>
      </w:r>
      <w:r w:rsidR="00747C44">
        <w:rPr>
          <w:rFonts w:ascii="Times New Roman" w:hAnsi="Times New Roman" w:cs="Times New Roman"/>
          <w:sz w:val="24"/>
          <w:szCs w:val="24"/>
        </w:rPr>
        <w:t>s</w:t>
      </w:r>
      <w:r w:rsidR="008C1301">
        <w:rPr>
          <w:rFonts w:ascii="Times New Roman" w:hAnsi="Times New Roman" w:cs="Times New Roman"/>
          <w:sz w:val="24"/>
          <w:szCs w:val="24"/>
        </w:rPr>
        <w:t xml:space="preserve"> that </w:t>
      </w:r>
      <w:r w:rsidR="00747C44">
        <w:rPr>
          <w:rFonts w:ascii="Times New Roman" w:hAnsi="Times New Roman" w:cs="Times New Roman"/>
          <w:sz w:val="24"/>
          <w:szCs w:val="24"/>
        </w:rPr>
        <w:t>all</w:t>
      </w:r>
      <w:r w:rsidR="008C1301">
        <w:rPr>
          <w:rFonts w:ascii="Times New Roman" w:hAnsi="Times New Roman" w:cs="Times New Roman"/>
          <w:sz w:val="24"/>
          <w:szCs w:val="24"/>
        </w:rPr>
        <w:t xml:space="preserve"> activit</w:t>
      </w:r>
      <w:r w:rsidR="00747C44">
        <w:rPr>
          <w:rFonts w:ascii="Times New Roman" w:hAnsi="Times New Roman" w:cs="Times New Roman"/>
          <w:sz w:val="24"/>
          <w:szCs w:val="24"/>
        </w:rPr>
        <w:t>ies</w:t>
      </w:r>
      <w:r w:rsidR="008C1301">
        <w:rPr>
          <w:rFonts w:ascii="Times New Roman" w:hAnsi="Times New Roman" w:cs="Times New Roman"/>
          <w:sz w:val="24"/>
          <w:szCs w:val="24"/>
        </w:rPr>
        <w:t xml:space="preserve"> </w:t>
      </w:r>
      <w:r w:rsidR="00747C44">
        <w:rPr>
          <w:rFonts w:ascii="Times New Roman" w:hAnsi="Times New Roman" w:cs="Times New Roman"/>
          <w:sz w:val="24"/>
          <w:szCs w:val="24"/>
        </w:rPr>
        <w:t>are</w:t>
      </w:r>
      <w:r w:rsidR="008C1301">
        <w:rPr>
          <w:rFonts w:ascii="Times New Roman" w:hAnsi="Times New Roman" w:cs="Times New Roman"/>
          <w:sz w:val="24"/>
          <w:szCs w:val="24"/>
        </w:rPr>
        <w:t xml:space="preserve"> done within their specified time.</w:t>
      </w:r>
    </w:p>
    <w:p w14:paraId="557C3F12" w14:textId="77777777" w:rsidR="008C1301" w:rsidRPr="001C7638" w:rsidRDefault="00D97B65" w:rsidP="00D1332A">
      <w:pPr>
        <w:spacing w:line="48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638">
        <w:rPr>
          <w:rFonts w:ascii="Times New Roman" w:hAnsi="Times New Roman" w:cs="Times New Roman"/>
          <w:b/>
          <w:sz w:val="24"/>
          <w:szCs w:val="24"/>
        </w:rPr>
        <w:t>Recommendations</w:t>
      </w:r>
    </w:p>
    <w:p w14:paraId="1A8C6B09" w14:textId="77777777" w:rsidR="008C1301" w:rsidRDefault="00D97B65" w:rsidP="00D1332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Considering the discussion above, the top priority among time, scope, and budget is the scope as it incorporates </w:t>
      </w:r>
      <w:r w:rsidR="000F394D">
        <w:rPr>
          <w:rFonts w:ascii="Times New Roman" w:hAnsi="Times New Roman" w:cs="Times New Roman"/>
          <w:sz w:val="24"/>
          <w:szCs w:val="24"/>
        </w:rPr>
        <w:t>everything required in the planning and execution of the project. Scope definition shows that even time management and the budget of a project are included in the scope. Prioritizing either time or budget means leaving either one of the two without consideration, but the scope is an all-in-one aspect where all aspects are considered.</w:t>
      </w:r>
    </w:p>
    <w:p w14:paraId="17F2F56A" w14:textId="77777777" w:rsidR="000F394D" w:rsidRPr="001C7638" w:rsidRDefault="00D97B65" w:rsidP="00D1332A">
      <w:pPr>
        <w:spacing w:line="48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Conclusion</w:t>
      </w:r>
    </w:p>
    <w:p w14:paraId="5EBD9F60" w14:textId="77777777" w:rsidR="000F394D" w:rsidRDefault="00D97B65" w:rsidP="00D1332A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</w:t>
      </w:r>
      <w:r w:rsidR="0092373E">
        <w:rPr>
          <w:rFonts w:ascii="Times New Roman" w:hAnsi="Times New Roman" w:cs="Times New Roman"/>
          <w:sz w:val="24"/>
          <w:szCs w:val="24"/>
        </w:rPr>
        <w:t>er project management takes into consideration all aspects involved in project management equally. A proper scope as an overview of the project, proper time management that keeps the project on schedule, and a budget that ensures proper resource utilization ensures the project's success.</w:t>
      </w:r>
    </w:p>
    <w:p w14:paraId="2B9804BC" w14:textId="77777777" w:rsidR="001352FA" w:rsidRDefault="001352FA" w:rsidP="001352F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1FA787E" w14:textId="77777777" w:rsidR="001352FA" w:rsidRDefault="001352FA" w:rsidP="0036630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0ED253C" w14:textId="77777777" w:rsidR="001352FA" w:rsidRPr="001352FA" w:rsidRDefault="00D97B65" w:rsidP="001352F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References</w:t>
      </w:r>
    </w:p>
    <w:p w14:paraId="24BA2FC4" w14:textId="77777777" w:rsidR="001352FA" w:rsidRPr="001352FA" w:rsidRDefault="00D97B65" w:rsidP="001352F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352FA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1352FA">
        <w:rPr>
          <w:rFonts w:ascii="Times New Roman" w:hAnsi="Times New Roman" w:cs="Times New Roman"/>
          <w:sz w:val="24"/>
          <w:szCs w:val="24"/>
        </w:rPr>
        <w:instrText xml:space="preserve"> BIBLIOGRAPHY  \l 1033 </w:instrText>
      </w:r>
      <w:r w:rsidRPr="001352FA">
        <w:rPr>
          <w:rFonts w:ascii="Times New Roman" w:hAnsi="Times New Roman" w:cs="Times New Roman"/>
          <w:sz w:val="24"/>
          <w:szCs w:val="24"/>
        </w:rPr>
        <w:fldChar w:fldCharType="separate"/>
      </w:r>
      <w:r w:rsidRPr="001352FA">
        <w:rPr>
          <w:rFonts w:ascii="Times New Roman" w:hAnsi="Times New Roman" w:cs="Times New Roman"/>
          <w:i/>
          <w:iCs/>
          <w:sz w:val="24"/>
          <w:szCs w:val="24"/>
        </w:rPr>
        <w:t>Benefits or Advantages of Budgeting to an organization</w:t>
      </w:r>
      <w:r w:rsidRPr="001352FA">
        <w:rPr>
          <w:rFonts w:ascii="Times New Roman" w:hAnsi="Times New Roman" w:cs="Times New Roman"/>
          <w:sz w:val="24"/>
          <w:szCs w:val="24"/>
        </w:rPr>
        <w:t>. (n.d.). Retrieved from Accountlearning.com: http://accountlearning.com</w:t>
      </w:r>
    </w:p>
    <w:p w14:paraId="15C728D3" w14:textId="77777777" w:rsidR="001352FA" w:rsidRPr="001352FA" w:rsidRDefault="00D97B65" w:rsidP="001352F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352FA">
        <w:rPr>
          <w:rFonts w:ascii="Times New Roman" w:hAnsi="Times New Roman" w:cs="Times New Roman"/>
          <w:sz w:val="24"/>
          <w:szCs w:val="24"/>
        </w:rPr>
        <w:t xml:space="preserve">Inc., K. (2021, April 8). </w:t>
      </w:r>
      <w:r w:rsidRPr="001352FA">
        <w:rPr>
          <w:rFonts w:ascii="Times New Roman" w:hAnsi="Times New Roman" w:cs="Times New Roman"/>
          <w:i/>
          <w:iCs/>
          <w:sz w:val="24"/>
          <w:szCs w:val="24"/>
        </w:rPr>
        <w:t>What is Project Scope Management? Why is it Important?</w:t>
      </w:r>
      <w:r w:rsidRPr="001352FA">
        <w:rPr>
          <w:rFonts w:ascii="Times New Roman" w:hAnsi="Times New Roman" w:cs="Times New Roman"/>
          <w:sz w:val="24"/>
          <w:szCs w:val="24"/>
        </w:rPr>
        <w:t xml:space="preserve"> Retrieved from krissflow: https://kissflow.com/</w:t>
      </w:r>
    </w:p>
    <w:p w14:paraId="1475D6F2" w14:textId="77777777" w:rsidR="001352FA" w:rsidRPr="001352FA" w:rsidRDefault="00D97B65" w:rsidP="001352F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352FA">
        <w:rPr>
          <w:rFonts w:ascii="Times New Roman" w:hAnsi="Times New Roman" w:cs="Times New Roman"/>
          <w:i/>
          <w:iCs/>
          <w:sz w:val="24"/>
          <w:szCs w:val="24"/>
        </w:rPr>
        <w:t>The Four Phases of Project Management</w:t>
      </w:r>
      <w:r w:rsidRPr="001352FA">
        <w:rPr>
          <w:rFonts w:ascii="Times New Roman" w:hAnsi="Times New Roman" w:cs="Times New Roman"/>
          <w:sz w:val="24"/>
          <w:szCs w:val="24"/>
        </w:rPr>
        <w:t>. (2016, November 3). Retrieved from Harvard Business Review: https://hbr.org</w:t>
      </w:r>
    </w:p>
    <w:p w14:paraId="07C3CB29" w14:textId="77777777" w:rsidR="001352FA" w:rsidRPr="001352FA" w:rsidRDefault="00D97B65" w:rsidP="001352F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352FA">
        <w:rPr>
          <w:rFonts w:ascii="Times New Roman" w:hAnsi="Times New Roman" w:cs="Times New Roman"/>
          <w:sz w:val="24"/>
          <w:szCs w:val="24"/>
        </w:rPr>
        <w:t xml:space="preserve">Yausheva, L. (2019, April 24). </w:t>
      </w:r>
      <w:r w:rsidRPr="001352FA">
        <w:rPr>
          <w:rFonts w:ascii="Times New Roman" w:hAnsi="Times New Roman" w:cs="Times New Roman"/>
          <w:i/>
          <w:iCs/>
          <w:sz w:val="24"/>
          <w:szCs w:val="24"/>
        </w:rPr>
        <w:t>Steps Involved in Defining Project Scope</w:t>
      </w:r>
      <w:r w:rsidRPr="001352FA">
        <w:rPr>
          <w:rFonts w:ascii="Times New Roman" w:hAnsi="Times New Roman" w:cs="Times New Roman"/>
          <w:sz w:val="24"/>
          <w:szCs w:val="24"/>
        </w:rPr>
        <w:t>. Retrieved from GreyCampus: https://www.greycampus.com/</w:t>
      </w:r>
    </w:p>
    <w:p w14:paraId="7D55996D" w14:textId="77777777" w:rsidR="001352FA" w:rsidRPr="001352FA" w:rsidRDefault="00D97B65" w:rsidP="001352F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352FA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7EBF5A0" w14:textId="77777777" w:rsidR="008C1301" w:rsidRPr="008B7CD5" w:rsidRDefault="008C1301" w:rsidP="0036630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8C1301" w:rsidRPr="008B7CD5" w:rsidSect="001C7638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F1A79" w14:textId="77777777" w:rsidR="00C44219" w:rsidRDefault="00C44219">
      <w:pPr>
        <w:spacing w:after="0" w:line="240" w:lineRule="auto"/>
      </w:pPr>
      <w:r>
        <w:separator/>
      </w:r>
    </w:p>
  </w:endnote>
  <w:endnote w:type="continuationSeparator" w:id="0">
    <w:p w14:paraId="2FD0AEF6" w14:textId="77777777" w:rsidR="00C44219" w:rsidRDefault="00C44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5548D" w14:textId="77777777" w:rsidR="00C44219" w:rsidRDefault="00C44219">
      <w:pPr>
        <w:spacing w:after="0" w:line="240" w:lineRule="auto"/>
      </w:pPr>
      <w:r>
        <w:separator/>
      </w:r>
    </w:p>
  </w:footnote>
  <w:footnote w:type="continuationSeparator" w:id="0">
    <w:p w14:paraId="7830AB3D" w14:textId="77777777" w:rsidR="00C44219" w:rsidRDefault="00C44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D0678" w14:textId="77777777" w:rsidR="001C7638" w:rsidRDefault="00D97B65">
    <w:pPr>
      <w:pStyle w:val="Header"/>
      <w:jc w:val="right"/>
    </w:pPr>
    <w:r>
      <w:rPr>
        <w:rFonts w:ascii="Times New Roman" w:hAnsi="Times New Roman" w:cs="Times New Roman"/>
        <w:sz w:val="24"/>
        <w:szCs w:val="24"/>
      </w:rPr>
      <w:t>PROJECT MANAGEMENT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sdt>
      <w:sdtPr>
        <w:id w:val="157316157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332A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157E0648" w14:textId="77777777" w:rsidR="001C7638" w:rsidRDefault="001C76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2E9DF" w14:textId="77777777" w:rsidR="001C7638" w:rsidRDefault="00D97B65">
    <w:pPr>
      <w:pStyle w:val="Header"/>
      <w:jc w:val="right"/>
    </w:pPr>
    <w:r>
      <w:rPr>
        <w:rFonts w:ascii="Times New Roman" w:hAnsi="Times New Roman" w:cs="Times New Roman"/>
        <w:sz w:val="24"/>
        <w:szCs w:val="24"/>
      </w:rPr>
      <w:t>Running Head: PROJECT MANAGEMENT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sdt>
      <w:sdtPr>
        <w:id w:val="-174996000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332A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3A22EC79" w14:textId="77777777" w:rsidR="001C7638" w:rsidRDefault="001C76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W2sDAxMjKxMDK3tLRQ0lEKTi0uzszPAykwrAUA4efTVSwAAAA="/>
  </w:docVars>
  <w:rsids>
    <w:rsidRoot w:val="00A86B70"/>
    <w:rsid w:val="000555BF"/>
    <w:rsid w:val="00061274"/>
    <w:rsid w:val="000F394D"/>
    <w:rsid w:val="001352FA"/>
    <w:rsid w:val="00176A9E"/>
    <w:rsid w:val="00177B80"/>
    <w:rsid w:val="001C7638"/>
    <w:rsid w:val="00263E93"/>
    <w:rsid w:val="002D070B"/>
    <w:rsid w:val="002D0B2F"/>
    <w:rsid w:val="002F19DD"/>
    <w:rsid w:val="003019E9"/>
    <w:rsid w:val="0036630A"/>
    <w:rsid w:val="00461ABC"/>
    <w:rsid w:val="004D7579"/>
    <w:rsid w:val="004F7BC8"/>
    <w:rsid w:val="00516B6E"/>
    <w:rsid w:val="006C33C9"/>
    <w:rsid w:val="007211FE"/>
    <w:rsid w:val="0074392F"/>
    <w:rsid w:val="00747C44"/>
    <w:rsid w:val="00812F7A"/>
    <w:rsid w:val="008775B2"/>
    <w:rsid w:val="008A5FC6"/>
    <w:rsid w:val="008B7CD5"/>
    <w:rsid w:val="008C1301"/>
    <w:rsid w:val="008F044B"/>
    <w:rsid w:val="00921246"/>
    <w:rsid w:val="0092373E"/>
    <w:rsid w:val="00940301"/>
    <w:rsid w:val="009847A9"/>
    <w:rsid w:val="009C7997"/>
    <w:rsid w:val="00A61A9C"/>
    <w:rsid w:val="00A86B70"/>
    <w:rsid w:val="00AD38B3"/>
    <w:rsid w:val="00B71470"/>
    <w:rsid w:val="00C20C6F"/>
    <w:rsid w:val="00C44219"/>
    <w:rsid w:val="00C759A9"/>
    <w:rsid w:val="00D1332A"/>
    <w:rsid w:val="00D97B65"/>
    <w:rsid w:val="00EE501C"/>
    <w:rsid w:val="00F16A6C"/>
    <w:rsid w:val="00F67644"/>
    <w:rsid w:val="00F9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96197"/>
  <w15:chartTrackingRefBased/>
  <w15:docId w15:val="{786FDDE4-5792-4EEB-B864-BB386648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8B7CD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B7CD5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1C7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638"/>
  </w:style>
  <w:style w:type="paragraph" w:styleId="Footer">
    <w:name w:val="footer"/>
    <w:basedOn w:val="Normal"/>
    <w:link w:val="FooterChar"/>
    <w:uiPriority w:val="99"/>
    <w:unhideWhenUsed/>
    <w:rsid w:val="001C7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The16</b:Tag>
    <b:SourceType>InternetSite</b:SourceType>
    <b:Guid>{41957CBA-595E-4FB5-B269-08841F7AEF33}</b:Guid>
    <b:Title>The Four Phases of Project Management</b:Title>
    <b:InternetSiteTitle>Harvard Business Review</b:InternetSiteTitle>
    <b:Year>2016</b:Year>
    <b:Month>November</b:Month>
    <b:Day>3</b:Day>
    <b:URL>https://hbr.org</b:URL>
    <b:RefOrder>1</b:RefOrder>
  </b:Source>
  <b:Source>
    <b:Tag>Ben</b:Tag>
    <b:SourceType>InternetSite</b:SourceType>
    <b:Guid>{B75CA27D-0614-4357-97C8-D2F9D48BE694}</b:Guid>
    <b:Title>Benefits or Advantages of Budgeting to organization</b:Title>
    <b:InternetSiteTitle>Accountlearning.com</b:InternetSiteTitle>
    <b:URL>http://accountlearning.com</b:URL>
    <b:RefOrder>2</b:RefOrder>
  </b:Source>
  <b:Source>
    <b:Tag>Lil19</b:Tag>
    <b:SourceType>InternetSite</b:SourceType>
    <b:Guid>{4726E561-92EC-49A0-92C4-D53B956092C7}</b:Guid>
    <b:Author>
      <b:Author>
        <b:NameList>
          <b:Person>
            <b:Last>Yausheva</b:Last>
            <b:First>Liliya</b:First>
          </b:Person>
        </b:NameList>
      </b:Author>
    </b:Author>
    <b:Title>Steps Involved in Defining Project Scope</b:Title>
    <b:InternetSiteTitle>GreyCampus</b:InternetSiteTitle>
    <b:Year>2019</b:Year>
    <b:Month>April</b:Month>
    <b:Day>24</b:Day>
    <b:URL>https://www.greycampus.com/</b:URL>
    <b:RefOrder>3</b:RefOrder>
  </b:Source>
  <b:Source>
    <b:Tag>Kri21</b:Tag>
    <b:SourceType>InternetSite</b:SourceType>
    <b:Guid>{3CD3910E-83F2-4EBD-B00E-05D996AD9E51}</b:Guid>
    <b:Author>
      <b:Author>
        <b:NameList>
          <b:Person>
            <b:Last>Inc.</b:Last>
            <b:First>Krissflow</b:First>
          </b:Person>
        </b:NameList>
      </b:Author>
    </b:Author>
    <b:Title>What is Project Scope Management and Why is it Important?</b:Title>
    <b:InternetSiteTitle>krissflow</b:InternetSiteTitle>
    <b:Year>2021</b:Year>
    <b:Month>April</b:Month>
    <b:Day>8</b:Day>
    <b:URL>https://kissflow.com/</b:URL>
    <b:RefOrder>4</b:RefOrder>
  </b:Source>
</b:Sources>
</file>

<file path=customXml/itemProps1.xml><?xml version="1.0" encoding="utf-8"?>
<ds:datastoreItem xmlns:ds="http://schemas.openxmlformats.org/officeDocument/2006/customXml" ds:itemID="{BE5F666E-2768-4395-83BA-5D22F5F5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HP</cp:lastModifiedBy>
  <cp:revision>2</cp:revision>
  <dcterms:created xsi:type="dcterms:W3CDTF">2021-05-13T14:09:00Z</dcterms:created>
  <dcterms:modified xsi:type="dcterms:W3CDTF">2021-05-13T14:09:00Z</dcterms:modified>
</cp:coreProperties>
</file>